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812" w:rsidRPr="00AF7414" w:rsidRDefault="00AF7414" w:rsidP="00AF7414">
      <w:r>
        <w:rPr>
          <w:noProof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7812" w:rsidRPr="00AF7414" w:rsidSect="00B536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536FA"/>
    <w:rsid w:val="003A5C00"/>
    <w:rsid w:val="00AF7414"/>
    <w:rsid w:val="00B536FA"/>
    <w:rsid w:val="00D17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6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ВДВ</dc:creator>
  <cp:keywords/>
  <dc:description/>
  <cp:lastModifiedBy>ВДВ</cp:lastModifiedBy>
  <cp:revision>3</cp:revision>
  <dcterms:created xsi:type="dcterms:W3CDTF">2022-03-06T07:51:00Z</dcterms:created>
  <dcterms:modified xsi:type="dcterms:W3CDTF">2022-03-12T15:32:00Z</dcterms:modified>
</cp:coreProperties>
</file>